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9C1EC" w14:textId="77777777" w:rsidR="001871A3" w:rsidRPr="009327D1" w:rsidRDefault="003027B4" w:rsidP="001871A3">
      <w:pPr>
        <w:jc w:val="center"/>
        <w:rPr>
          <w:rFonts w:ascii="Arial" w:hAnsi="Arial" w:cs="Arial"/>
          <w:sz w:val="450"/>
          <w:szCs w:val="450"/>
        </w:rPr>
      </w:pPr>
      <w:bookmarkStart w:id="0" w:name="_GoBack"/>
      <w:bookmarkEnd w:id="0"/>
      <w:r w:rsidRPr="009327D1">
        <w:rPr>
          <w:rFonts w:ascii="Arial" w:hAnsi="Arial" w:cs="Arial"/>
          <w:sz w:val="450"/>
          <w:szCs w:val="450"/>
        </w:rPr>
        <w:t>le</w:t>
      </w:r>
    </w:p>
    <w:p w14:paraId="261AE58D" w14:textId="59D12C69" w:rsidR="003027B4" w:rsidRPr="009327D1" w:rsidRDefault="003027B4" w:rsidP="001871A3">
      <w:pPr>
        <w:jc w:val="center"/>
        <w:rPr>
          <w:rFonts w:ascii="Arial" w:hAnsi="Arial" w:cs="Arial"/>
          <w:sz w:val="450"/>
          <w:szCs w:val="450"/>
        </w:rPr>
      </w:pPr>
      <w:r w:rsidRPr="009327D1">
        <w:rPr>
          <w:rFonts w:ascii="Arial" w:hAnsi="Arial" w:cs="Arial"/>
          <w:sz w:val="450"/>
          <w:szCs w:val="450"/>
        </w:rPr>
        <w:lastRenderedPageBreak/>
        <w:t>la</w:t>
      </w:r>
    </w:p>
    <w:p w14:paraId="1D85B0CA" w14:textId="6DCF1B5C" w:rsidR="003027B4" w:rsidRPr="009327D1" w:rsidRDefault="003027B4" w:rsidP="001871A3">
      <w:pPr>
        <w:jc w:val="center"/>
        <w:rPr>
          <w:rFonts w:ascii="Arial" w:hAnsi="Arial" w:cs="Arial"/>
          <w:sz w:val="450"/>
          <w:szCs w:val="450"/>
        </w:rPr>
      </w:pPr>
      <w:r w:rsidRPr="009327D1">
        <w:rPr>
          <w:rFonts w:ascii="Arial" w:hAnsi="Arial" w:cs="Arial"/>
          <w:sz w:val="450"/>
          <w:szCs w:val="450"/>
        </w:rPr>
        <w:lastRenderedPageBreak/>
        <w:t>les</w:t>
      </w:r>
    </w:p>
    <w:p w14:paraId="481117FC" w14:textId="77777777" w:rsidR="001871A3" w:rsidRPr="009327D1" w:rsidRDefault="001871A3" w:rsidP="001871A3">
      <w:pPr>
        <w:jc w:val="center"/>
        <w:rPr>
          <w:rFonts w:ascii="Arial" w:hAnsi="Arial" w:cs="Arial"/>
          <w:sz w:val="450"/>
          <w:szCs w:val="450"/>
        </w:rPr>
      </w:pPr>
      <w:r w:rsidRPr="009327D1">
        <w:rPr>
          <w:rFonts w:ascii="Arial" w:hAnsi="Arial" w:cs="Arial"/>
          <w:sz w:val="450"/>
          <w:szCs w:val="450"/>
        </w:rPr>
        <w:t>main</w:t>
      </w:r>
    </w:p>
    <w:p w14:paraId="37E5A06F" w14:textId="5C2CFFE5" w:rsidR="003027B4" w:rsidRPr="009327D1" w:rsidRDefault="003027B4" w:rsidP="001871A3">
      <w:pPr>
        <w:jc w:val="center"/>
        <w:rPr>
          <w:rFonts w:ascii="Arial" w:hAnsi="Arial" w:cs="Arial"/>
          <w:sz w:val="450"/>
          <w:szCs w:val="450"/>
        </w:rPr>
      </w:pPr>
      <w:r w:rsidRPr="009327D1">
        <w:rPr>
          <w:rFonts w:ascii="Arial" w:hAnsi="Arial" w:cs="Arial"/>
          <w:sz w:val="450"/>
          <w:szCs w:val="450"/>
        </w:rPr>
        <w:t>main</w:t>
      </w:r>
      <w:r w:rsidR="001871A3" w:rsidRPr="009327D1">
        <w:rPr>
          <w:rFonts w:ascii="Arial" w:hAnsi="Arial" w:cs="Arial"/>
          <w:sz w:val="450"/>
          <w:szCs w:val="450"/>
        </w:rPr>
        <w:t>s</w:t>
      </w:r>
    </w:p>
    <w:p w14:paraId="5F37B732" w14:textId="302D104A" w:rsidR="003027B4" w:rsidRPr="009327D1" w:rsidRDefault="003027B4" w:rsidP="001871A3">
      <w:pPr>
        <w:jc w:val="center"/>
        <w:rPr>
          <w:rFonts w:ascii="Arial" w:hAnsi="Arial" w:cs="Arial"/>
          <w:sz w:val="450"/>
          <w:szCs w:val="450"/>
        </w:rPr>
      </w:pPr>
      <w:r w:rsidRPr="009327D1">
        <w:rPr>
          <w:rFonts w:ascii="Arial" w:hAnsi="Arial" w:cs="Arial"/>
          <w:sz w:val="450"/>
          <w:szCs w:val="450"/>
        </w:rPr>
        <w:t>bras</w:t>
      </w:r>
    </w:p>
    <w:p w14:paraId="777BE62F" w14:textId="673A7DED" w:rsidR="003027B4" w:rsidRPr="009327D1" w:rsidRDefault="003027B4" w:rsidP="001871A3">
      <w:pPr>
        <w:jc w:val="center"/>
        <w:rPr>
          <w:rFonts w:ascii="Arial" w:hAnsi="Arial" w:cs="Arial"/>
          <w:sz w:val="450"/>
          <w:szCs w:val="450"/>
        </w:rPr>
      </w:pPr>
      <w:r w:rsidRPr="009327D1">
        <w:rPr>
          <w:rFonts w:ascii="Arial" w:hAnsi="Arial" w:cs="Arial"/>
          <w:sz w:val="450"/>
          <w:szCs w:val="450"/>
        </w:rPr>
        <w:t>droit</w:t>
      </w:r>
    </w:p>
    <w:p w14:paraId="74552BC1" w14:textId="0F715016" w:rsidR="003027B4" w:rsidRPr="009327D1" w:rsidRDefault="001871A3" w:rsidP="001871A3">
      <w:pPr>
        <w:jc w:val="center"/>
        <w:rPr>
          <w:rFonts w:ascii="Arial" w:hAnsi="Arial" w:cs="Arial"/>
          <w:sz w:val="450"/>
          <w:szCs w:val="450"/>
        </w:rPr>
      </w:pPr>
      <w:r w:rsidRPr="009327D1">
        <w:rPr>
          <w:rFonts w:ascii="Arial" w:hAnsi="Arial" w:cs="Arial"/>
          <w:sz w:val="450"/>
          <w:szCs w:val="450"/>
        </w:rPr>
        <w:t>droite</w:t>
      </w:r>
      <w:r w:rsidR="009327D1">
        <w:rPr>
          <w:rFonts w:ascii="Arial" w:hAnsi="Arial" w:cs="Arial"/>
          <w:sz w:val="450"/>
          <w:szCs w:val="450"/>
        </w:rPr>
        <w:t>sd</w:t>
      </w:r>
      <w:r w:rsidR="003027B4" w:rsidRPr="009327D1">
        <w:rPr>
          <w:rFonts w:ascii="Arial" w:hAnsi="Arial" w:cs="Arial"/>
          <w:sz w:val="450"/>
          <w:szCs w:val="450"/>
        </w:rPr>
        <w:t>roits</w:t>
      </w:r>
    </w:p>
    <w:p w14:paraId="0B091FE3" w14:textId="733D3FD6" w:rsidR="003027B4" w:rsidRPr="009327D1" w:rsidRDefault="00875B87" w:rsidP="001871A3">
      <w:pPr>
        <w:rPr>
          <w:rFonts w:ascii="Arial" w:hAnsi="Arial" w:cs="Arial"/>
          <w:sz w:val="450"/>
          <w:szCs w:val="450"/>
        </w:rPr>
      </w:pPr>
      <w:r>
        <w:rPr>
          <w:rFonts w:ascii="Arial" w:hAnsi="Arial" w:cs="Arial"/>
          <w:sz w:val="450"/>
          <w:szCs w:val="450"/>
        </w:rPr>
        <w:t>droite</w:t>
      </w:r>
    </w:p>
    <w:sectPr w:rsidR="003027B4" w:rsidRPr="009327D1" w:rsidSect="001871A3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8A7EA" w14:textId="77777777" w:rsidR="003027B4" w:rsidRDefault="003027B4" w:rsidP="003027B4">
      <w:r>
        <w:separator/>
      </w:r>
    </w:p>
  </w:endnote>
  <w:endnote w:type="continuationSeparator" w:id="0">
    <w:p w14:paraId="73E97D7B" w14:textId="77777777" w:rsidR="003027B4" w:rsidRDefault="003027B4" w:rsidP="00302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6447B" w14:textId="77777777" w:rsidR="003027B4" w:rsidRDefault="003027B4" w:rsidP="003027B4">
      <w:r>
        <w:separator/>
      </w:r>
    </w:p>
  </w:footnote>
  <w:footnote w:type="continuationSeparator" w:id="0">
    <w:p w14:paraId="669209BE" w14:textId="77777777" w:rsidR="003027B4" w:rsidRDefault="003027B4" w:rsidP="00302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45068"/>
    <w:multiLevelType w:val="hybridMultilevel"/>
    <w:tmpl w:val="B65EB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19"/>
    <w:rsid w:val="001871A3"/>
    <w:rsid w:val="0028418E"/>
    <w:rsid w:val="003027B4"/>
    <w:rsid w:val="00400AE9"/>
    <w:rsid w:val="006C322E"/>
    <w:rsid w:val="006D7519"/>
    <w:rsid w:val="00875B87"/>
    <w:rsid w:val="008E1096"/>
    <w:rsid w:val="009327D1"/>
    <w:rsid w:val="00B1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53F948"/>
  <w14:defaultImageDpi w14:val="300"/>
  <w15:docId w15:val="{7F0F98FA-AFCD-47F0-ACBA-318A8DB9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AE9"/>
    <w:pPr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3027B4"/>
  </w:style>
  <w:style w:type="character" w:customStyle="1" w:styleId="FootnoteTextChar">
    <w:name w:val="Footnote Text Char"/>
    <w:basedOn w:val="DefaultParagraphFont"/>
    <w:link w:val="FootnoteText"/>
    <w:uiPriority w:val="99"/>
    <w:rsid w:val="003027B4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3027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10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</dc:creator>
  <cp:keywords/>
  <dc:description/>
  <cp:lastModifiedBy>Charlotte Johnston</cp:lastModifiedBy>
  <cp:revision>2</cp:revision>
  <dcterms:created xsi:type="dcterms:W3CDTF">2015-05-29T12:11:00Z</dcterms:created>
  <dcterms:modified xsi:type="dcterms:W3CDTF">2015-05-29T12:11:00Z</dcterms:modified>
</cp:coreProperties>
</file>